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266" w:type="dxa"/>
        <w:tblLook w:val="04A0" w:firstRow="1" w:lastRow="0" w:firstColumn="1" w:lastColumn="0" w:noHBand="0" w:noVBand="1"/>
      </w:tblPr>
      <w:tblGrid>
        <w:gridCol w:w="7159"/>
      </w:tblGrid>
      <w:tr w:rsidR="003D6925" w:rsidRPr="003D6925" w14:paraId="21673AE3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4C97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Rồng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Bạch Kim - Soi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cầu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rồng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bạch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kim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247 (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Rongbachkim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). Soi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cầu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MB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rồng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bạch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kim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888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miễn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phí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rồng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bạch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kim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chốt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hôm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nay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chính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xác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xác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suất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cao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trong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ngày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#rongbachkim #rongbachkim247me #soicau247.</w:t>
            </w:r>
          </w:p>
        </w:tc>
      </w:tr>
      <w:tr w:rsidR="003D6925" w:rsidRPr="003D6925" w14:paraId="23345191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ADE06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Địa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chỉ: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16 Liễu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Giai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, Ba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Đình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Hà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D6925">
              <w:rPr>
                <w:rFonts w:ascii="Calibri" w:eastAsia="Times New Roman" w:hAnsi="Calibri" w:cs="Calibri"/>
                <w:color w:val="000000"/>
              </w:rPr>
              <w:t>Nội</w:t>
            </w:r>
            <w:proofErr w:type="spellEnd"/>
            <w:r w:rsidRPr="003D6925">
              <w:rPr>
                <w:rFonts w:ascii="Calibri" w:eastAsia="Times New Roman" w:hAnsi="Calibri" w:cs="Calibri"/>
                <w:color w:val="000000"/>
              </w:rPr>
              <w:t xml:space="preserve"> 100000</w:t>
            </w:r>
          </w:p>
        </w:tc>
      </w:tr>
      <w:tr w:rsidR="003D6925" w:rsidRPr="003D6925" w14:paraId="46EE6BA6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E2CC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D6925">
              <w:rPr>
                <w:rFonts w:ascii="Calibri" w:eastAsia="Times New Roman" w:hAnsi="Calibri" w:cs="Calibri"/>
                <w:color w:val="000000"/>
              </w:rPr>
              <w:t>SĐT: 0989898989</w:t>
            </w:r>
          </w:p>
        </w:tc>
      </w:tr>
      <w:tr w:rsidR="003D6925" w:rsidRPr="003D6925" w14:paraId="1CC1F00C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49A58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3D6925">
                <w:rPr>
                  <w:rFonts w:ascii="Calibri" w:eastAsia="Times New Roman" w:hAnsi="Calibri" w:cs="Calibri"/>
                  <w:color w:val="0000FF"/>
                  <w:u w:val="single"/>
                </w:rPr>
                <w:t>https://soicau247.me/soi-cau-rong-bach-kim/</w:t>
              </w:r>
            </w:hyperlink>
          </w:p>
        </w:tc>
      </w:tr>
      <w:tr w:rsidR="003D6925" w:rsidRPr="003D6925" w14:paraId="6F91E6B9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2E1C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https://www.behance.net/soicaurongbachkim/</w:t>
              </w:r>
            </w:hyperlink>
          </w:p>
        </w:tc>
      </w:tr>
      <w:tr w:rsidR="003D6925" w:rsidRPr="003D6925" w14:paraId="6D88A699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D3F77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https://dribbble.com/soi-cau-rong-bach-kim/about</w:t>
              </w:r>
            </w:hyperlink>
          </w:p>
        </w:tc>
      </w:tr>
      <w:tr w:rsidR="003D6925" w:rsidRPr="003D6925" w14:paraId="06B1DD0D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C2AC7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https://www.flickr.com/people/194116649@N06/</w:t>
              </w:r>
            </w:hyperlink>
          </w:p>
        </w:tc>
      </w:tr>
      <w:tr w:rsidR="003D6925" w:rsidRPr="003D6925" w14:paraId="12FF5080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9FD82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https://www.linkedin.com/in/soicaurongbachkim/</w:t>
              </w:r>
            </w:hyperlink>
          </w:p>
        </w:tc>
      </w:tr>
      <w:tr w:rsidR="003D6925" w:rsidRPr="003D6925" w14:paraId="4C6A7632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0041B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https://soi-cau-rong-bach-kim.tumblr.com/</w:t>
              </w:r>
            </w:hyperlink>
          </w:p>
        </w:tc>
      </w:tr>
      <w:tr w:rsidR="003D6925" w:rsidRPr="003D6925" w14:paraId="192A168E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35B4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https://www.pinterest.com/soicaurongbk/</w:t>
              </w:r>
            </w:hyperlink>
          </w:p>
        </w:tc>
      </w:tr>
      <w:tr w:rsidR="003D6925" w:rsidRPr="003D6925" w14:paraId="4259D0CF" w14:textId="77777777" w:rsidTr="003D6925">
        <w:trPr>
          <w:trHeight w:val="499"/>
        </w:trPr>
        <w:tc>
          <w:tcPr>
            <w:tcW w:w="4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00918" w14:textId="77777777" w:rsidR="003D6925" w:rsidRPr="003D6925" w:rsidRDefault="003D6925" w:rsidP="003D692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3D6925">
                <w:rPr>
                  <w:rStyle w:val="Hyperlink"/>
                  <w:rFonts w:ascii="Calibri" w:eastAsia="Times New Roman" w:hAnsi="Calibri" w:cs="Calibri"/>
                </w:rPr>
                <w:t>https://www.youtube.com/channel/UCq8mBZeNQZWANKB6F0G3VTw/about</w:t>
              </w:r>
            </w:hyperlink>
          </w:p>
        </w:tc>
      </w:tr>
    </w:tbl>
    <w:p w14:paraId="5722BA2D" w14:textId="77777777" w:rsidR="00421832" w:rsidRDefault="00421832"/>
    <w:sectPr w:rsidR="004218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925"/>
    <w:rsid w:val="003D6925"/>
    <w:rsid w:val="00421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CA1511"/>
  <w15:chartTrackingRefBased/>
  <w15:docId w15:val="{AE41EAC7-AEFB-4EF6-A20F-56E527356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692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D69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201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34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soicaurongbachkim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flickr.com/people/194116649@N06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ribbble.com/soi-cau-rong-bach-kim/about" TargetMode="External"/><Relationship Id="rId11" Type="http://schemas.openxmlformats.org/officeDocument/2006/relationships/hyperlink" Target="https://www.youtube.com/channel/UCq8mBZeNQZWANKB6F0G3VTw/about" TargetMode="External"/><Relationship Id="rId5" Type="http://schemas.openxmlformats.org/officeDocument/2006/relationships/hyperlink" Target="https://www.behance.net/soicaurongbachkim/" TargetMode="External"/><Relationship Id="rId10" Type="http://schemas.openxmlformats.org/officeDocument/2006/relationships/hyperlink" Target="https://www.pinterest.com/soicaurongbk/" TargetMode="External"/><Relationship Id="rId4" Type="http://schemas.openxmlformats.org/officeDocument/2006/relationships/hyperlink" Target="https://soicau247.me/soi-cau-rong-bach-kim/" TargetMode="External"/><Relationship Id="rId9" Type="http://schemas.openxmlformats.org/officeDocument/2006/relationships/hyperlink" Target="https://soi-cau-rong-bach-kim.tumbl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2021-10-04T05:05:00Z</dcterms:created>
  <dcterms:modified xsi:type="dcterms:W3CDTF">2021-10-04T05:05:00Z</dcterms:modified>
</cp:coreProperties>
</file>