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778C" w14:textId="40284832" w:rsidR="00A966E1" w:rsidRPr="00A966E1" w:rsidRDefault="00A966E1">
      <w:pPr>
        <w:rPr>
          <w:rFonts w:hint="cs"/>
          <w:sz w:val="36"/>
          <w:szCs w:val="36"/>
        </w:rPr>
      </w:pPr>
      <w:r w:rsidRPr="00A966E1">
        <w:rPr>
          <w:rFonts w:cs="Cordia New"/>
          <w:sz w:val="36"/>
          <w:szCs w:val="36"/>
          <w:cs/>
        </w:rPr>
        <w:t xml:space="preserve">บริการรับทำ </w:t>
      </w:r>
      <w:r w:rsidRPr="00A966E1">
        <w:rPr>
          <w:sz w:val="36"/>
          <w:szCs w:val="36"/>
        </w:rPr>
        <w:t xml:space="preserve">SEO </w:t>
      </w:r>
      <w:r w:rsidRPr="00A966E1">
        <w:rPr>
          <w:rFonts w:cs="Cordia New"/>
          <w:sz w:val="36"/>
          <w:szCs w:val="36"/>
          <w:cs/>
        </w:rPr>
        <w:t>เพิ่มยอดขาย ติดอันดับหน้า 1</w:t>
      </w:r>
    </w:p>
    <w:p w14:paraId="7DB652C8" w14:textId="7714A913" w:rsidR="00A966E1" w:rsidRDefault="00A966E1">
      <w:r w:rsidRPr="00A966E1">
        <w:rPr>
          <w:rFonts w:cs="Cordia New"/>
          <w:cs/>
        </w:rPr>
        <w:t xml:space="preserve">เราเป็นบริษัท รับทำ </w:t>
      </w:r>
      <w:r w:rsidRPr="00A966E1">
        <w:t xml:space="preserve">SEO </w:t>
      </w:r>
      <w:r w:rsidRPr="00A966E1">
        <w:rPr>
          <w:rFonts w:cs="Cordia New"/>
          <w:cs/>
        </w:rPr>
        <w:t xml:space="preserve">ชั้นนําของประเทศไทยที่นำเสนอการออกแบบเว็บไซต์ด้วยการทำการตลาดแนว </w:t>
      </w:r>
      <w:r w:rsidRPr="00A966E1">
        <w:t xml:space="preserve">SEO </w:t>
      </w:r>
      <w:r w:rsidRPr="00A966E1">
        <w:rPr>
          <w:rFonts w:cs="Cordia New"/>
          <w:cs/>
        </w:rPr>
        <w:t xml:space="preserve">เชิงกลยุทธ์เพื่อธุรกิจทุกประเภทที่ต้องการเป็นที่รู้จักและติดอันดับในหน้าแรก ๆ ของการค้นหาผ่าน </w:t>
      </w:r>
      <w:r w:rsidRPr="00A966E1">
        <w:t xml:space="preserve">Google </w:t>
      </w:r>
      <w:r w:rsidRPr="00A966E1">
        <w:rPr>
          <w:rFonts w:cs="Cordia New"/>
          <w:cs/>
        </w:rPr>
        <w:t xml:space="preserve">ด้วยทีมงานมืออาชีพมากมายที่มีความเชี่ยวชาญด้านการทำ </w:t>
      </w:r>
      <w:r w:rsidRPr="00A966E1">
        <w:t xml:space="preserve">SEO </w:t>
      </w:r>
      <w:r w:rsidRPr="00A966E1">
        <w:rPr>
          <w:rFonts w:cs="Cordia New"/>
          <w:cs/>
        </w:rPr>
        <w:t>โดยตรง พร้อมช่วยเหลือให้ธุรกิจของคุณประสบความสำเร็จไปอีกขั้น</w:t>
      </w:r>
    </w:p>
    <w:p w14:paraId="6EA72740" w14:textId="64666EEB" w:rsidR="00A966E1" w:rsidRDefault="00A966E1">
      <w:r w:rsidRPr="00A966E1">
        <w:rPr>
          <w:rFonts w:cs="Cordia New"/>
          <w:cs/>
        </w:rPr>
        <w:t xml:space="preserve">เราเป็นบริษัทด้านการตลาดออนไลน์ มีจุดเด่นด้านบริการรับทำ </w:t>
      </w:r>
      <w:r w:rsidRPr="00A966E1">
        <w:t xml:space="preserve">SEO </w:t>
      </w:r>
      <w:r w:rsidRPr="00A966E1">
        <w:rPr>
          <w:rFonts w:cs="Cordia New"/>
          <w:cs/>
        </w:rPr>
        <w:t xml:space="preserve">ที่มีประสิทธิภาพสูง พร้อมให้บริการธุรกิจของคุณด้วยความเป็นมืออาชีพ มีบริการมากมายและมีเจ้าหน้าที่ผู้เชี่ยวชาญคอยช่วยเหลือและปรับแต่งผลลัพธ์ เพื่อให้เว็บไซต์หรือบริการของคุณอยู่ในอันดับๆ ของการค้นหาบน </w:t>
      </w:r>
      <w:r w:rsidRPr="00A966E1">
        <w:t xml:space="preserve">Google </w:t>
      </w:r>
      <w:r w:rsidRPr="00A966E1">
        <w:rPr>
          <w:rFonts w:cs="Cordia New"/>
          <w:cs/>
        </w:rPr>
        <w:t xml:space="preserve">หากอยากเติบโตในโลกของธุรกิจออนไลน์เลือกใช้บริการ </w:t>
      </w:r>
      <w:proofErr w:type="spellStart"/>
      <w:r w:rsidRPr="00A966E1">
        <w:t>AsiaSearch</w:t>
      </w:r>
      <w:proofErr w:type="spellEnd"/>
      <w:r w:rsidRPr="00A966E1">
        <w:rPr>
          <w:rFonts w:cs="Cordia New"/>
          <w:cs/>
        </w:rPr>
        <w:t>88 รับรองว่าไม่ผิดหวัง</w:t>
      </w:r>
    </w:p>
    <w:p w14:paraId="48BA1585" w14:textId="1278B033" w:rsidR="00A966E1" w:rsidRDefault="00A966E1">
      <w:r>
        <w:t xml:space="preserve">Website: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https://asiasearch88.com</w:t>
        </w:r>
      </w:hyperlink>
    </w:p>
    <w:p w14:paraId="3B0C54D1" w14:textId="11047CBC" w:rsidR="00A966E1" w:rsidRDefault="00A966E1">
      <w:r>
        <w:t xml:space="preserve">Line: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https://page.line.me/asiasearch88</w:t>
        </w:r>
      </w:hyperlink>
    </w:p>
    <w:p w14:paraId="36677275" w14:textId="6FAAD20E" w:rsidR="00A966E1" w:rsidRDefault="00A966E1">
      <w:r>
        <w:t xml:space="preserve">Facebook: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https://www.facebook.com/asiasearch88</w:t>
        </w:r>
      </w:hyperlink>
    </w:p>
    <w:p w14:paraId="03EAA366" w14:textId="094A44F0" w:rsidR="00A966E1" w:rsidRDefault="00A966E1">
      <w:r>
        <w:t xml:space="preserve">Twitter: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https://twitter.com/AsiasearchM</w:t>
        </w:r>
      </w:hyperlink>
    </w:p>
    <w:p w14:paraId="145EBE3E" w14:textId="530DC8BF" w:rsidR="00A966E1" w:rsidRDefault="00A966E1">
      <w:proofErr w:type="spellStart"/>
      <w:r>
        <w:t>Youtube</w:t>
      </w:r>
      <w:proofErr w:type="spellEnd"/>
      <w:r>
        <w:t xml:space="preserve">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https://www.youtube.com/channel/UCyOUi14j_HUxQGsmyaIv1ig</w:t>
        </w:r>
      </w:hyperlink>
    </w:p>
    <w:p w14:paraId="46C7B131" w14:textId="3F1B3979" w:rsidR="00A966E1" w:rsidRDefault="00A966E1">
      <w:proofErr w:type="spellStart"/>
      <w:r>
        <w:t>Linkedin</w:t>
      </w:r>
      <w:proofErr w:type="spellEnd"/>
      <w:r>
        <w:t xml:space="preserve">: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https://www.linkedin.com/company/asia-search-solutions</w:t>
        </w:r>
      </w:hyperlink>
    </w:p>
    <w:p w14:paraId="555E6A8E" w14:textId="77777777" w:rsidR="00A966E1" w:rsidRDefault="00A966E1"/>
    <w:p w14:paraId="58012D00" w14:textId="77777777" w:rsidR="00A966E1" w:rsidRDefault="00A966E1">
      <w:pPr>
        <w:rPr>
          <w:rFonts w:hint="cs"/>
        </w:rPr>
      </w:pPr>
    </w:p>
    <w:p w14:paraId="2B44D63D" w14:textId="77777777" w:rsidR="00A966E1" w:rsidRDefault="00A966E1">
      <w:pPr>
        <w:rPr>
          <w:rFonts w:hint="cs"/>
        </w:rPr>
      </w:pPr>
    </w:p>
    <w:sectPr w:rsidR="00A9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99"/>
    <w:rsid w:val="00181021"/>
    <w:rsid w:val="00A966E1"/>
    <w:rsid w:val="00D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2170"/>
  <w15:chartTrackingRefBased/>
  <w15:docId w15:val="{A23C1DB2-4AF2-4AE4-82BE-5AE87C9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OUi14j_HUxQGsmyaIv1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siasearc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iasearch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ge.line.me/asiasearch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siasearch88.com/" TargetMode="External"/><Relationship Id="rId9" Type="http://schemas.openxmlformats.org/officeDocument/2006/relationships/hyperlink" Target="https://www.linkedin.com/company/asia-search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satthapat eiampikul</dc:creator>
  <cp:keywords/>
  <dc:description/>
  <cp:lastModifiedBy>satthapat eiampikul</cp:lastModifiedBy>
  <cp:revision>2</cp:revision>
  <dcterms:created xsi:type="dcterms:W3CDTF">2022-05-26T09:15:00Z</dcterms:created>
  <dcterms:modified xsi:type="dcterms:W3CDTF">2022-05-26T09:16:00Z</dcterms:modified>
</cp:coreProperties>
</file>