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6581" w:rsidRDefault="00F76581" w:rsidP="00F76581">
      <w:pPr>
        <w:pStyle w:val="NormalWeb"/>
        <w:jc w:val="center"/>
      </w:pPr>
      <w:bookmarkStart w:id="0" w:name="_GoBack"/>
      <w:r>
        <w:rPr>
          <w:rStyle w:val="Strong"/>
        </w:rPr>
        <w:t>Tìm địa chỉ bán đồ gia dụng chính hãng với giá cả phải chăng</w:t>
      </w:r>
    </w:p>
    <w:bookmarkEnd w:id="0"/>
    <w:p w:rsidR="00F76581" w:rsidRDefault="00F76581" w:rsidP="00F76581">
      <w:pPr>
        <w:pStyle w:val="NormalWeb"/>
      </w:pPr>
      <w:r>
        <w:br/>
        <w:t>Bạn đang tìm kiếm đồ gia dụng chính hãng với chất lượng tốt và giá thành rẻ nhưng không biết tìm ở đâu hay tìm ai? Xem ngay camngot vn để tìm thấy tất cả những thông tin thú vị và hữu ích về sản phẩm mà bạn cần.</w:t>
      </w:r>
      <w:r>
        <w:br/>
      </w:r>
      <w:r>
        <w:rPr>
          <w:rStyle w:val="Strong"/>
        </w:rPr>
        <w:t>1. Tham khảo các cấp thiết bị gia dụng tiêu chuẩn nhất</w:t>
      </w:r>
      <w:r>
        <w:br/>
        <w:t xml:space="preserve">Đồ dùng trong nhà khá phong phú và thiết yếu. Ngoài ra, ngày càng có nhiều sản phẩm mới ra đời với nhiều tính năng thú vị và vô cùng tiện lợi. Vậy làm thế nào để bạn luôn theo sát được những sản phẩm mới, hot mà nhiều người sành sỏi đang tin dùng? Rất đơn giản, bạn chỉ cần cho mình một địa chỉ mua </w:t>
      </w:r>
      <w:hyperlink r:id="rId4" w:history="1">
        <w:r>
          <w:rPr>
            <w:rStyle w:val="Strong"/>
            <w:color w:val="0000FF"/>
            <w:u w:val="single"/>
          </w:rPr>
          <w:t>Đồ gia dụng thông minh chính hãng cho gia đình giá tốt chất lượng</w:t>
        </w:r>
      </w:hyperlink>
      <w:r>
        <w:br/>
        <w:t>Muốn mua được đồ gia dụng chính hãng với chất lượng tốt và giá thành rẻ, bạn cần có những hiểu biết nhất định hoặc dành nhiều thời gian để hiểu rõ về sản phẩm trước khi thực sự chi tiền. Ví dụ: bạn đang tìm kiếm một chiếc máy sấy tóc, nhưng thật khó để tìm ra sản phẩm nào có công suất lớn, sản phẩm nào có ion âm để nuôi dưỡng tóc và sản phẩm nào phù hợp với du lịch. lịch……</w:t>
      </w:r>
      <w:r>
        <w:br/>
        <w:t>Nếu bạn chỉ tham khảo tại cửa hàng, chắc chắn người bán sẽ không thể đưa ra lựa chọn hoàn toàn thuận lợi cho bạn mà họ chỉ cho bạn biết họ có mặt hàng gì hoặc sản phẩm có lãi nhất.</w:t>
      </w:r>
      <w:r>
        <w:br/>
        <w:t>Tuy nhiên, nếu xem qua camngotvn, bạn có thể có cái nhìn tổng quan về hàng loạt các loại máy sấy tóc bán chạy nhất trên thị trường trong năm qua, cùng những địa chỉ cung cấp uy tín. Chỉ với 1, 2 bài viết chắc chắn bạn đã nắm rất rõ nhu cầu của mình và biết nên lựa chọn dòng máy nào cho nhu cầu sử dụng hàng ngày của mình.</w:t>
      </w:r>
    </w:p>
    <w:p w:rsidR="00F76581" w:rsidRDefault="00F76581" w:rsidP="00F76581">
      <w:pPr>
        <w:pStyle w:val="NormalWeb"/>
      </w:pPr>
      <w:r>
        <w:br/>
      </w:r>
      <w:r>
        <w:rPr>
          <w:noProof/>
        </w:rPr>
        <w:drawing>
          <wp:inline distT="0" distB="0" distL="0" distR="0">
            <wp:extent cx="6188710" cy="3474720"/>
            <wp:effectExtent l="0" t="0" r="2540" b="0"/>
            <wp:docPr id="2" name="Picture 2" descr="https://i.pinimg.com/originals/6c/2f/43/6c2f436611cd64de70347554771775f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pinimg.com/originals/6c/2f/43/6c2f436611cd64de70347554771775ff.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88710" cy="3474720"/>
                    </a:xfrm>
                    <a:prstGeom prst="rect">
                      <a:avLst/>
                    </a:prstGeom>
                    <a:noFill/>
                    <a:ln>
                      <a:noFill/>
                    </a:ln>
                  </pic:spPr>
                </pic:pic>
              </a:graphicData>
            </a:graphic>
          </wp:inline>
        </w:drawing>
      </w:r>
    </w:p>
    <w:p w:rsidR="00F76581" w:rsidRDefault="00F76581" w:rsidP="00F76581">
      <w:pPr>
        <w:pStyle w:val="NormalWeb"/>
        <w:jc w:val="center"/>
      </w:pPr>
      <w:r>
        <w:rPr>
          <w:rStyle w:val="Emphasis"/>
        </w:rPr>
        <w:t>Xem các đánh giá mới nhất về đồ gia dụng tại camngot</w:t>
      </w:r>
    </w:p>
    <w:p w:rsidR="00F76581" w:rsidRDefault="00F76581" w:rsidP="00F76581">
      <w:pPr>
        <w:pStyle w:val="NormalWeb"/>
      </w:pPr>
      <w:r>
        <w:lastRenderedPageBreak/>
        <w:br/>
        <w:t>Hay đơn giản như nồi lẩu nướng từng làm mưa làm gió trong năm qua, có thể thấy có rất nhiều kiểu dáng cho món đồ cần phải có trong nhà này, nhưng tính năng, kích thước và giá cả có thể khiến người xem mê mẩn. và không biết nên chọn sản phẩm nào.</w:t>
      </w:r>
      <w:r>
        <w:br/>
        <w:t>Để mua được nồi nướng bánh mì vừa ngon vừa rẻ, bạn chỉ cần tham khảo thông tin trên website của chúng tôi. Dù bạn là người thích đồ nướng hay ăn lẩu, kinh nghiệm và mẹo chọn đồ gia dụng từ các chuyên gia mua sắm sẽ làm hài lòng bạn.</w:t>
      </w:r>
      <w:r>
        <w:br/>
        <w:t xml:space="preserve">Còn rất nhiều sản phẩm </w:t>
      </w:r>
      <w:hyperlink r:id="rId6" w:history="1">
        <w:r>
          <w:rPr>
            <w:rStyle w:val="Strong"/>
            <w:color w:val="0000FF"/>
            <w:u w:val="single"/>
          </w:rPr>
          <w:t>do gia dung gia dinh</w:t>
        </w:r>
      </w:hyperlink>
      <w:r>
        <w:t xml:space="preserve"> hữu ích khác như: máy hút bụi nào tốt, máy ép trái cây nào tốt bền, máy làm sữa chua, sữa hạt nào, sữa đậu nành nào uy tín, máy đánh trứng, máy nướng bánh mì nào được nhiều bà nội trợ tin dùng ... chúng tôi xem xét và đánh giá để giúp bạn tìm thấy phù hợp nhất.</w:t>
      </w:r>
      <w:r>
        <w:br/>
      </w:r>
      <w:r>
        <w:rPr>
          <w:rStyle w:val="Strong"/>
        </w:rPr>
        <w:t>2. Lời khuyên về nơi để mua đồ gia dụng chính hãng với giá cả phải chăng</w:t>
      </w:r>
      <w:r>
        <w:br/>
        <w:t>Sau khi tìm được món đồ gia dụng ưng ý nhất, chắc chắn bạn sẽ quan tâm đến giá cả, nơi bán rẻ nhất nhưng vẫn đảm bảo uy tín, có chế độ hậu mãi, bảo hành. Bạn không phải mất nhiều thời gian để tự mình tìm hiểu từng người bán, bạn có thể tham khảo những địa chỉ uy tín do các chuyên gia mua sắm camngot vn chỉ ra.</w:t>
      </w:r>
      <w:r>
        <w:br/>
        <w:t>bức ảnh</w:t>
      </w:r>
    </w:p>
    <w:p w:rsidR="00F76581" w:rsidRDefault="00F76581" w:rsidP="00F76581">
      <w:pPr>
        <w:pStyle w:val="NormalWeb"/>
      </w:pPr>
      <w:r>
        <w:br/>
      </w:r>
      <w:r>
        <w:rPr>
          <w:noProof/>
        </w:rPr>
        <w:drawing>
          <wp:inline distT="0" distB="0" distL="0" distR="0">
            <wp:extent cx="6188710" cy="3474720"/>
            <wp:effectExtent l="0" t="0" r="2540" b="0"/>
            <wp:docPr id="1" name="Picture 1" descr="https://i.pinimg.com/originals/20/72/f0/2072f010f99caf83f7c038ea774ed4a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pinimg.com/originals/20/72/f0/2072f010f99caf83f7c038ea774ed4a6.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88710" cy="3474720"/>
                    </a:xfrm>
                    <a:prstGeom prst="rect">
                      <a:avLst/>
                    </a:prstGeom>
                    <a:noFill/>
                    <a:ln>
                      <a:noFill/>
                    </a:ln>
                  </pic:spPr>
                </pic:pic>
              </a:graphicData>
            </a:graphic>
          </wp:inline>
        </w:drawing>
      </w:r>
    </w:p>
    <w:p w:rsidR="00F76581" w:rsidRDefault="00F76581" w:rsidP="00F76581">
      <w:pPr>
        <w:pStyle w:val="NormalWeb"/>
        <w:jc w:val="center"/>
      </w:pPr>
      <w:r>
        <w:rPr>
          <w:rStyle w:val="Emphasis"/>
        </w:rPr>
        <w:t>Tham khảo so sánh giá đồ gia dụng, mua hàng giá tốt</w:t>
      </w:r>
    </w:p>
    <w:p w:rsidR="00F76581" w:rsidRDefault="00F76581" w:rsidP="00F76581">
      <w:pPr>
        <w:pStyle w:val="NormalWeb"/>
      </w:pPr>
      <w:r>
        <w:br/>
        <w:t xml:space="preserve">Khi theo dõi trang web của chúng tôi mỗi ngày, bạn không chỉ tiết kiệm được thời gian tìm hiểu về nguồn gốc, xuất xứ, chất lượng, ưu nhược điểm của từng sản phẩm </w:t>
      </w:r>
      <w:hyperlink r:id="rId8" w:history="1">
        <w:r>
          <w:rPr>
            <w:rStyle w:val="Strong"/>
            <w:color w:val="0000FF"/>
            <w:u w:val="single"/>
          </w:rPr>
          <w:t>đồ gia dụng</w:t>
        </w:r>
      </w:hyperlink>
      <w:r>
        <w:t xml:space="preserve"> mà còn có thể biết được nơi mua “ngon” nhất với giá “ngon”.</w:t>
      </w:r>
      <w:r>
        <w:br/>
        <w:t xml:space="preserve">Điều gì tạo nên một chuyên gia mua sắm, một chuyên gia mua sắm? Đó là hiểu sản phẩm, hiểu </w:t>
      </w:r>
      <w:r>
        <w:lastRenderedPageBreak/>
        <w:t>giá thị trường, hiểu điểm bán uy tín, đảm bảo mua được hàng với giá rẻ nhất.</w:t>
      </w:r>
      <w:r>
        <w:br/>
        <w:t>Chúc các bạn mua sắm vui vẻ, có sựa lựa chọn thông minh và tiết kiệm tiền!</w:t>
      </w:r>
    </w:p>
    <w:p w:rsidR="00C81523" w:rsidRDefault="00C81523"/>
    <w:sectPr w:rsidR="00C8152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Mangal">
    <w:altName w:val="Cambria Math"/>
    <w:panose1 w:val="02040503050203030202"/>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6581"/>
    <w:rsid w:val="00C81523"/>
    <w:rsid w:val="00F76581"/>
  </w:rsids>
  <m:mathPr>
    <m:mathFont m:val="Cambria Math"/>
    <m:brkBin m:val="before"/>
    <m:brkBinSub m:val="--"/>
    <m:smallFrac m:val="0"/>
    <m:dispDef/>
    <m:lMargin m:val="0"/>
    <m:rMargin m:val="0"/>
    <m:defJc m:val="centerGroup"/>
    <m:wrapIndent m:val="1440"/>
    <m:intLim m:val="subSup"/>
    <m:naryLim m:val="undOvr"/>
  </m:mathPr>
  <w:themeFontLang w:val="en-US" w:eastAsia="zh-C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2220FD-42A4-433F-889D-B63014F82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lang w:val="en-US" w:eastAsia="en-US" w:bidi="hi-IN"/>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76581"/>
    <w:pPr>
      <w:spacing w:before="100" w:beforeAutospacing="1" w:after="100" w:afterAutospacing="1" w:line="240" w:lineRule="auto"/>
    </w:pPr>
    <w:rPr>
      <w:rFonts w:ascii="Times New Roman" w:eastAsia="Times New Roman" w:hAnsi="Times New Roman" w:cs="Times New Roman"/>
      <w:sz w:val="24"/>
      <w:szCs w:val="24"/>
      <w:lang w:bidi="ar-SA"/>
    </w:rPr>
  </w:style>
  <w:style w:type="character" w:styleId="Strong">
    <w:name w:val="Strong"/>
    <w:basedOn w:val="DefaultParagraphFont"/>
    <w:uiPriority w:val="22"/>
    <w:qFormat/>
    <w:rsid w:val="00F76581"/>
    <w:rPr>
      <w:b/>
      <w:bCs/>
    </w:rPr>
  </w:style>
  <w:style w:type="character" w:styleId="Emphasis">
    <w:name w:val="Emphasis"/>
    <w:basedOn w:val="DefaultParagraphFont"/>
    <w:uiPriority w:val="20"/>
    <w:qFormat/>
    <w:rsid w:val="00F7658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24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witter.com/muadogiadung" TargetMode="Externa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pinterest.com/dogiadungchinhhang/"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hyperlink" Target="https://camngot.vn/do-gia-dung"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522</Words>
  <Characters>2978</Characters>
  <Application>Microsoft Office Word</Application>
  <DocSecurity>0</DocSecurity>
  <Lines>24</Lines>
  <Paragraphs>6</Paragraphs>
  <ScaleCrop>false</ScaleCrop>
  <Company/>
  <LinksUpToDate>false</LinksUpToDate>
  <CharactersWithSpaces>3494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2022-04-13T13:21:00Z</dcterms:created>
  <dcterms:modified xsi:type="dcterms:W3CDTF">2022-04-13T13:23:00Z</dcterms:modified>
</cp:coreProperties>
</file>